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9A" w:rsidRPr="00BB5A9A" w:rsidRDefault="00E766E3" w:rsidP="00BB5A9A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Лето – это прекрасная пора для отдыха и оздоровления детей. Лето – это время подвижных игр на воздухе,  детских забав, музыки, танцев и песен. Еженедельно каждый четверг специалисты Дома культуры проводят интересные и необы</w:t>
      </w:r>
      <w:r w:rsidR="00ED7376"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чные по форме проведения   мероприятия с детьми в летний период</w:t>
      </w:r>
      <w:r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766E3" w:rsidRPr="00BB5A9A" w:rsidRDefault="00E766E3" w:rsidP="00BB5A9A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B5A9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21 июля в Районном Доме культуры прошла игровая дискотека «Веселые каникулы». Дискотека началась с общего танца-игры «Паровозик», в </w:t>
      </w:r>
      <w:proofErr w:type="gramStart"/>
      <w:r w:rsidRPr="00BB5A9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которую</w:t>
      </w:r>
      <w:proofErr w:type="gramEnd"/>
      <w:r w:rsidRPr="00BB5A9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постепенно включились все участники мероприятия.</w:t>
      </w:r>
      <w:r w:rsidRPr="00BB5A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Для детей были подготовлены увлекательные конкурсы, веселые музыкальные и танцевальные сюрпризы, так что скучать никому не пришлось</w:t>
      </w:r>
      <w:r w:rsidR="00BB5A9A" w:rsidRPr="00BB5A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BB5A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ED7376"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Игровая программа направлена</w:t>
      </w:r>
      <w:r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общение между детьми, а также организованный отдых в свободное время,</w:t>
      </w:r>
      <w:r w:rsidR="00ED7376" w:rsidRPr="00BB5A9A">
        <w:rPr>
          <w:rFonts w:ascii="Times New Roman" w:hAnsi="Times New Roman" w:cs="Times New Roman"/>
          <w:sz w:val="28"/>
          <w:szCs w:val="28"/>
        </w:rPr>
        <w:t xml:space="preserve"> </w:t>
      </w:r>
      <w:r w:rsidR="00ED7376"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профилактику правонарушений и преступлений среди несовершеннолетних</w:t>
      </w:r>
      <w:r w:rsidR="00ED7376" w:rsidRPr="00BB5A9A">
        <w:rPr>
          <w:rFonts w:ascii="Times New Roman" w:hAnsi="Times New Roman" w:cs="Times New Roman"/>
          <w:sz w:val="28"/>
          <w:szCs w:val="28"/>
        </w:rPr>
        <w:t xml:space="preserve">, </w:t>
      </w:r>
      <w:r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а также с</w:t>
      </w:r>
      <w:r w:rsidR="00ED7376" w:rsidRPr="00BB5A9A">
        <w:rPr>
          <w:rFonts w:ascii="Times New Roman" w:hAnsi="Times New Roman" w:cs="Times New Roman"/>
          <w:sz w:val="28"/>
          <w:szCs w:val="28"/>
          <w:shd w:val="clear" w:color="auto" w:fill="FFFFFF"/>
        </w:rPr>
        <w:t>плочённости и дружбе между детьми.</w:t>
      </w:r>
    </w:p>
    <w:p w:rsidR="00ED7376" w:rsidRDefault="00ED7376" w:rsidP="00E766E3">
      <w:pPr>
        <w:spacing w:before="100" w:beforeAutospacing="1" w:after="215" w:line="240" w:lineRule="auto"/>
        <w:rPr>
          <w:rFonts w:ascii="Arial" w:eastAsia="Times New Roman" w:hAnsi="Arial" w:cs="Arial"/>
          <w:color w:val="242424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242424"/>
          <w:sz w:val="28"/>
          <w:szCs w:val="28"/>
          <w:lang w:eastAsia="ru-RU"/>
        </w:rPr>
        <w:drawing>
          <wp:inline distT="0" distB="0" distL="0" distR="0">
            <wp:extent cx="4116222" cy="2156346"/>
            <wp:effectExtent l="19050" t="0" r="0" b="0"/>
            <wp:docPr id="1" name="Рисунок 1" descr="C:\Users\Narcotic\Downloads\IMG_20170720_155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cotic\Downloads\IMG_20170720_1556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689" cy="2157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A9A" w:rsidRDefault="00BB5A9A" w:rsidP="00E766E3">
      <w:pPr>
        <w:spacing w:before="100" w:beforeAutospacing="1" w:after="215" w:line="240" w:lineRule="auto"/>
        <w:rPr>
          <w:rFonts w:ascii="Arial" w:eastAsia="Times New Roman" w:hAnsi="Arial" w:cs="Arial"/>
          <w:color w:val="242424"/>
          <w:sz w:val="28"/>
          <w:szCs w:val="28"/>
          <w:lang w:eastAsia="ru-RU"/>
        </w:rPr>
      </w:pPr>
    </w:p>
    <w:p w:rsidR="00BB5A9A" w:rsidRDefault="00BB5A9A" w:rsidP="00E766E3">
      <w:pPr>
        <w:spacing w:before="100" w:beforeAutospacing="1" w:after="215" w:line="240" w:lineRule="auto"/>
        <w:rPr>
          <w:rFonts w:ascii="Arial" w:eastAsia="Times New Roman" w:hAnsi="Arial" w:cs="Arial"/>
          <w:color w:val="242424"/>
          <w:sz w:val="28"/>
          <w:szCs w:val="28"/>
          <w:lang w:eastAsia="ru-RU"/>
        </w:rPr>
      </w:pPr>
    </w:p>
    <w:p w:rsidR="00BB5A9A" w:rsidRPr="00E766E3" w:rsidRDefault="00BB5A9A" w:rsidP="00E766E3">
      <w:pPr>
        <w:spacing w:before="100" w:beforeAutospacing="1" w:after="215" w:line="240" w:lineRule="auto"/>
        <w:rPr>
          <w:rFonts w:ascii="Arial" w:eastAsia="Times New Roman" w:hAnsi="Arial" w:cs="Arial"/>
          <w:color w:val="242424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color w:val="242424"/>
          <w:sz w:val="28"/>
          <w:szCs w:val="28"/>
          <w:lang w:eastAsia="ru-RU"/>
        </w:rPr>
        <w:drawing>
          <wp:inline distT="0" distB="0" distL="0" distR="0">
            <wp:extent cx="4471064" cy="2251880"/>
            <wp:effectExtent l="19050" t="0" r="5686" b="0"/>
            <wp:docPr id="2" name="Рисунок 2" descr="C:\Users\Narcotic\Downloads\IMG_20170713_15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cotic\Downloads\IMG_20170713_1533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3743" cy="225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5A9A" w:rsidRPr="00E766E3" w:rsidSect="001068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D79F6"/>
    <w:rsid w:val="00106826"/>
    <w:rsid w:val="00BB5A9A"/>
    <w:rsid w:val="00CD79F6"/>
    <w:rsid w:val="00E766E3"/>
    <w:rsid w:val="00ED7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6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766E3"/>
  </w:style>
  <w:style w:type="paragraph" w:styleId="a4">
    <w:name w:val="Balloon Text"/>
    <w:basedOn w:val="a"/>
    <w:link w:val="a5"/>
    <w:uiPriority w:val="99"/>
    <w:semiHidden/>
    <w:unhideWhenUsed/>
    <w:rsid w:val="00ED73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37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B5A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8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2017-07-23T12:42:00Z</dcterms:created>
  <dcterms:modified xsi:type="dcterms:W3CDTF">2017-07-23T13:07:00Z</dcterms:modified>
</cp:coreProperties>
</file>