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C71" w:rsidRDefault="00A83C71" w:rsidP="00A83C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C71">
        <w:rPr>
          <w:rFonts w:ascii="Times New Roman" w:hAnsi="Times New Roman" w:cs="Times New Roman"/>
          <w:b/>
          <w:sz w:val="28"/>
          <w:szCs w:val="28"/>
        </w:rPr>
        <w:t>Новости                                                                                                                         отдела по взаимодействию с территорией                                         Большеигнатовского сельского поселения                                                                                                                           на официальный сайт Большеигнатовского муниципального района                                на 2</w:t>
      </w:r>
      <w:r w:rsidR="006C15E2">
        <w:rPr>
          <w:rFonts w:ascii="Times New Roman" w:hAnsi="Times New Roman" w:cs="Times New Roman"/>
          <w:b/>
          <w:sz w:val="28"/>
          <w:szCs w:val="28"/>
        </w:rPr>
        <w:t>8</w:t>
      </w:r>
      <w:r w:rsidR="00753DFB">
        <w:rPr>
          <w:rFonts w:ascii="Times New Roman" w:hAnsi="Times New Roman" w:cs="Times New Roman"/>
          <w:b/>
          <w:sz w:val="28"/>
          <w:szCs w:val="28"/>
        </w:rPr>
        <w:t>.06</w:t>
      </w:r>
      <w:r w:rsidRPr="00A83C71">
        <w:rPr>
          <w:rFonts w:ascii="Times New Roman" w:hAnsi="Times New Roman" w:cs="Times New Roman"/>
          <w:b/>
          <w:sz w:val="28"/>
          <w:szCs w:val="28"/>
        </w:rPr>
        <w:t>.201</w:t>
      </w:r>
      <w:r w:rsidR="00753DFB">
        <w:rPr>
          <w:rFonts w:ascii="Times New Roman" w:hAnsi="Times New Roman" w:cs="Times New Roman"/>
          <w:b/>
          <w:sz w:val="28"/>
          <w:szCs w:val="28"/>
        </w:rPr>
        <w:t>8</w:t>
      </w:r>
      <w:r w:rsidRPr="00A83C71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562058" w:rsidRDefault="00753DFB" w:rsidP="005620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рамках реализации проекта «Формирование современной городской среды на территории Большеигнатовского сельского поселения в 2018-2022 г.г.»    </w:t>
      </w:r>
      <w:r w:rsidRPr="00753DFB">
        <w:rPr>
          <w:rFonts w:ascii="Times New Roman" w:hAnsi="Times New Roman" w:cs="Times New Roman"/>
          <w:sz w:val="28"/>
          <w:szCs w:val="28"/>
        </w:rPr>
        <w:t xml:space="preserve">в </w:t>
      </w:r>
      <w:r w:rsidR="00562058">
        <w:rPr>
          <w:rFonts w:ascii="Times New Roman" w:hAnsi="Times New Roman" w:cs="Times New Roman"/>
          <w:sz w:val="28"/>
          <w:szCs w:val="28"/>
        </w:rPr>
        <w:t xml:space="preserve"> </w:t>
      </w:r>
      <w:r w:rsidRPr="00753DFB">
        <w:rPr>
          <w:rFonts w:ascii="Times New Roman" w:hAnsi="Times New Roman" w:cs="Times New Roman"/>
          <w:sz w:val="28"/>
          <w:szCs w:val="28"/>
        </w:rPr>
        <w:t xml:space="preserve">2018   году будет </w:t>
      </w:r>
      <w:r>
        <w:rPr>
          <w:rFonts w:ascii="Times New Roman" w:hAnsi="Times New Roman" w:cs="Times New Roman"/>
          <w:sz w:val="28"/>
          <w:szCs w:val="28"/>
        </w:rPr>
        <w:t xml:space="preserve">благоустроенна </w:t>
      </w:r>
      <w:r w:rsidRPr="00753DF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дворовая  территория </w:t>
      </w:r>
      <w:r w:rsidRPr="00753D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3DFB">
        <w:rPr>
          <w:rFonts w:ascii="Times New Roman" w:hAnsi="Times New Roman" w:cs="Times New Roman"/>
          <w:sz w:val="28"/>
          <w:szCs w:val="28"/>
        </w:rPr>
        <w:t>многоквартирных домов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3DFB">
        <w:rPr>
          <w:rFonts w:ascii="Times New Roman" w:hAnsi="Times New Roman" w:cs="Times New Roman"/>
          <w:sz w:val="28"/>
          <w:szCs w:val="28"/>
        </w:rPr>
        <w:t xml:space="preserve">  №50, № 52 по ул. Советская </w:t>
      </w:r>
      <w:proofErr w:type="gramStart"/>
      <w:r w:rsidRPr="00753DF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53D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3D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53DFB">
        <w:rPr>
          <w:rFonts w:ascii="Times New Roman" w:hAnsi="Times New Roman" w:cs="Times New Roman"/>
          <w:sz w:val="28"/>
          <w:szCs w:val="28"/>
        </w:rPr>
        <w:t xml:space="preserve">. Большое Игнатово. 19 июня 2018 года заключен контракт с Обществом с ограниченной ответственностью «МАПО - ТРАНС».  Всего на благоустройство дворовой территории выделено 572380 рублей.   </w:t>
      </w:r>
      <w:r w:rsidR="00562058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Pr="00753DFB">
        <w:rPr>
          <w:rFonts w:ascii="Times New Roman" w:hAnsi="Times New Roman" w:cs="Times New Roman"/>
          <w:sz w:val="28"/>
          <w:szCs w:val="28"/>
        </w:rPr>
        <w:t xml:space="preserve"> </w:t>
      </w:r>
      <w:r w:rsidR="00562058">
        <w:rPr>
          <w:rFonts w:ascii="Times New Roman" w:hAnsi="Times New Roman" w:cs="Times New Roman"/>
          <w:sz w:val="28"/>
          <w:szCs w:val="28"/>
        </w:rPr>
        <w:t xml:space="preserve"> </w:t>
      </w:r>
      <w:r w:rsidRPr="00753DFB">
        <w:rPr>
          <w:rFonts w:ascii="Times New Roman" w:hAnsi="Times New Roman" w:cs="Times New Roman"/>
          <w:sz w:val="28"/>
          <w:szCs w:val="28"/>
        </w:rPr>
        <w:t>вскоре начнется ремонт дворовых проездов, установка освещения, скамеек, урн для мусора</w:t>
      </w:r>
      <w:bookmarkStart w:id="0" w:name="_GoBack"/>
      <w:bookmarkEnd w:id="0"/>
    </w:p>
    <w:p w:rsidR="00753DFB" w:rsidRPr="00562058" w:rsidRDefault="00753DFB" w:rsidP="00562058">
      <w:pPr>
        <w:jc w:val="both"/>
        <w:rPr>
          <w:rFonts w:ascii="Times New Roman" w:hAnsi="Times New Roman" w:cs="Times New Roman"/>
          <w:sz w:val="28"/>
          <w:szCs w:val="28"/>
        </w:rPr>
      </w:pPr>
      <w:r w:rsidRPr="00562058">
        <w:rPr>
          <w:rFonts w:ascii="Times New Roman" w:hAnsi="Times New Roman" w:cs="Times New Roman"/>
          <w:sz w:val="28"/>
          <w:szCs w:val="28"/>
        </w:rPr>
        <w:t>Сейчас уже сформирован список дворов, подлежащих ремонту на следующие годы. В целом эта программа рассчитана на пять лет, благодаря этому мы сможем преобразить большую часть дворовых территорий и создать комфортную среду для проживания</w:t>
      </w:r>
      <w:r>
        <w:rPr>
          <w:sz w:val="28"/>
          <w:szCs w:val="28"/>
        </w:rPr>
        <w:t xml:space="preserve">.  </w:t>
      </w:r>
    </w:p>
    <w:p w:rsidR="00D45ADA" w:rsidRPr="00A83C71" w:rsidRDefault="00D45ADA" w:rsidP="00753DFB">
      <w:pPr>
        <w:spacing w:after="0" w:line="240" w:lineRule="auto"/>
        <w:jc w:val="both"/>
      </w:pPr>
    </w:p>
    <w:sectPr w:rsidR="00D45ADA" w:rsidRPr="00A83C71" w:rsidSect="000A4EE4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9782C"/>
    <w:multiLevelType w:val="hybridMultilevel"/>
    <w:tmpl w:val="F274F40C"/>
    <w:lvl w:ilvl="0" w:tplc="F2A8B2C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3D25C4"/>
    <w:multiLevelType w:val="hybridMultilevel"/>
    <w:tmpl w:val="4080F69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817A5"/>
    <w:multiLevelType w:val="hybridMultilevel"/>
    <w:tmpl w:val="03844A18"/>
    <w:lvl w:ilvl="0" w:tplc="E8C8FDC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05A30"/>
    <w:multiLevelType w:val="hybridMultilevel"/>
    <w:tmpl w:val="35E4B398"/>
    <w:lvl w:ilvl="0" w:tplc="629EB8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52BC9"/>
    <w:multiLevelType w:val="hybridMultilevel"/>
    <w:tmpl w:val="7BB68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7A1DFE"/>
    <w:multiLevelType w:val="hybridMultilevel"/>
    <w:tmpl w:val="5D2E0A90"/>
    <w:lvl w:ilvl="0" w:tplc="8C565B9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AC6AFF"/>
    <w:multiLevelType w:val="hybridMultilevel"/>
    <w:tmpl w:val="DA602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7D244B"/>
    <w:multiLevelType w:val="hybridMultilevel"/>
    <w:tmpl w:val="25B621A2"/>
    <w:lvl w:ilvl="0" w:tplc="146853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C6D5E20"/>
    <w:multiLevelType w:val="hybridMultilevel"/>
    <w:tmpl w:val="FB36F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695EC0"/>
    <w:multiLevelType w:val="hybridMultilevel"/>
    <w:tmpl w:val="757A5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E36ED2"/>
    <w:multiLevelType w:val="hybridMultilevel"/>
    <w:tmpl w:val="729AD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C8131C"/>
    <w:multiLevelType w:val="hybridMultilevel"/>
    <w:tmpl w:val="BD4C9F44"/>
    <w:lvl w:ilvl="0" w:tplc="8C02B7FA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FCF01A9"/>
    <w:multiLevelType w:val="hybridMultilevel"/>
    <w:tmpl w:val="5E4AD67E"/>
    <w:lvl w:ilvl="0" w:tplc="481CC3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1BC6A9C"/>
    <w:multiLevelType w:val="hybridMultilevel"/>
    <w:tmpl w:val="CFE07E3C"/>
    <w:lvl w:ilvl="0" w:tplc="D83E72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4B3308"/>
    <w:multiLevelType w:val="hybridMultilevel"/>
    <w:tmpl w:val="5552835C"/>
    <w:lvl w:ilvl="0" w:tplc="ACCC7CCE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B2326A6"/>
    <w:multiLevelType w:val="hybridMultilevel"/>
    <w:tmpl w:val="0F96503E"/>
    <w:lvl w:ilvl="0" w:tplc="E32E0A1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C5548E"/>
    <w:multiLevelType w:val="hybridMultilevel"/>
    <w:tmpl w:val="FD8452B2"/>
    <w:lvl w:ilvl="0" w:tplc="11E497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66807"/>
    <w:multiLevelType w:val="hybridMultilevel"/>
    <w:tmpl w:val="B9B6FF3A"/>
    <w:lvl w:ilvl="0" w:tplc="4A94A3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FB6C07"/>
    <w:multiLevelType w:val="hybridMultilevel"/>
    <w:tmpl w:val="8408B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6A0D8E"/>
    <w:multiLevelType w:val="hybridMultilevel"/>
    <w:tmpl w:val="090C621A"/>
    <w:lvl w:ilvl="0" w:tplc="E432D8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51E96"/>
    <w:multiLevelType w:val="hybridMultilevel"/>
    <w:tmpl w:val="61DE1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350CAF"/>
    <w:multiLevelType w:val="hybridMultilevel"/>
    <w:tmpl w:val="1918235C"/>
    <w:lvl w:ilvl="0" w:tplc="D83E72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0"/>
  </w:num>
  <w:num w:numId="3">
    <w:abstractNumId w:val="16"/>
  </w:num>
  <w:num w:numId="4">
    <w:abstractNumId w:val="18"/>
  </w:num>
  <w:num w:numId="5">
    <w:abstractNumId w:val="15"/>
  </w:num>
  <w:num w:numId="6">
    <w:abstractNumId w:val="5"/>
  </w:num>
  <w:num w:numId="7">
    <w:abstractNumId w:val="2"/>
  </w:num>
  <w:num w:numId="8">
    <w:abstractNumId w:val="17"/>
  </w:num>
  <w:num w:numId="9">
    <w:abstractNumId w:val="8"/>
  </w:num>
  <w:num w:numId="10">
    <w:abstractNumId w:val="13"/>
  </w:num>
  <w:num w:numId="11">
    <w:abstractNumId w:val="9"/>
  </w:num>
  <w:num w:numId="12">
    <w:abstractNumId w:val="21"/>
  </w:num>
  <w:num w:numId="13">
    <w:abstractNumId w:val="12"/>
  </w:num>
  <w:num w:numId="14">
    <w:abstractNumId w:val="7"/>
  </w:num>
  <w:num w:numId="15">
    <w:abstractNumId w:val="10"/>
  </w:num>
  <w:num w:numId="16">
    <w:abstractNumId w:val="1"/>
  </w:num>
  <w:num w:numId="17">
    <w:abstractNumId w:val="11"/>
  </w:num>
  <w:num w:numId="18">
    <w:abstractNumId w:val="0"/>
  </w:num>
  <w:num w:numId="19">
    <w:abstractNumId w:val="14"/>
  </w:num>
  <w:num w:numId="20">
    <w:abstractNumId w:val="4"/>
  </w:num>
  <w:num w:numId="21">
    <w:abstractNumId w:val="6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338"/>
    <w:rsid w:val="00002B25"/>
    <w:rsid w:val="00005E1F"/>
    <w:rsid w:val="0001192B"/>
    <w:rsid w:val="00011ABC"/>
    <w:rsid w:val="00012614"/>
    <w:rsid w:val="00013315"/>
    <w:rsid w:val="00014B36"/>
    <w:rsid w:val="0001528B"/>
    <w:rsid w:val="000265D7"/>
    <w:rsid w:val="00030C32"/>
    <w:rsid w:val="00031600"/>
    <w:rsid w:val="00040F8D"/>
    <w:rsid w:val="00050A51"/>
    <w:rsid w:val="0007304F"/>
    <w:rsid w:val="00074E1F"/>
    <w:rsid w:val="0007631F"/>
    <w:rsid w:val="0008586E"/>
    <w:rsid w:val="0009693D"/>
    <w:rsid w:val="000A4EE4"/>
    <w:rsid w:val="000A6D95"/>
    <w:rsid w:val="000C3376"/>
    <w:rsid w:val="000C3E52"/>
    <w:rsid w:val="000C69B7"/>
    <w:rsid w:val="000D68C1"/>
    <w:rsid w:val="000E2696"/>
    <w:rsid w:val="000E38BA"/>
    <w:rsid w:val="000F1F4B"/>
    <w:rsid w:val="000F54C6"/>
    <w:rsid w:val="00112C24"/>
    <w:rsid w:val="00113635"/>
    <w:rsid w:val="00120EBE"/>
    <w:rsid w:val="00123827"/>
    <w:rsid w:val="001340C4"/>
    <w:rsid w:val="00135EF2"/>
    <w:rsid w:val="00143DF6"/>
    <w:rsid w:val="001521D8"/>
    <w:rsid w:val="00172792"/>
    <w:rsid w:val="001737EC"/>
    <w:rsid w:val="00183440"/>
    <w:rsid w:val="0018486E"/>
    <w:rsid w:val="00191892"/>
    <w:rsid w:val="001A2A5C"/>
    <w:rsid w:val="001A611C"/>
    <w:rsid w:val="001B1142"/>
    <w:rsid w:val="001B37DF"/>
    <w:rsid w:val="001B4D37"/>
    <w:rsid w:val="001B54C0"/>
    <w:rsid w:val="001D1C17"/>
    <w:rsid w:val="001D2446"/>
    <w:rsid w:val="001E1338"/>
    <w:rsid w:val="002062CB"/>
    <w:rsid w:val="00234A3D"/>
    <w:rsid w:val="002535E0"/>
    <w:rsid w:val="0025528F"/>
    <w:rsid w:val="00262D5F"/>
    <w:rsid w:val="00282A36"/>
    <w:rsid w:val="00292601"/>
    <w:rsid w:val="002B4DF4"/>
    <w:rsid w:val="002C0555"/>
    <w:rsid w:val="002C2827"/>
    <w:rsid w:val="002C759C"/>
    <w:rsid w:val="00313C44"/>
    <w:rsid w:val="00333471"/>
    <w:rsid w:val="00336F71"/>
    <w:rsid w:val="00340632"/>
    <w:rsid w:val="00355642"/>
    <w:rsid w:val="00372623"/>
    <w:rsid w:val="0038133E"/>
    <w:rsid w:val="00386259"/>
    <w:rsid w:val="00390AA6"/>
    <w:rsid w:val="003A5FCF"/>
    <w:rsid w:val="003B2E61"/>
    <w:rsid w:val="003C0764"/>
    <w:rsid w:val="003C5409"/>
    <w:rsid w:val="003E7005"/>
    <w:rsid w:val="003F6240"/>
    <w:rsid w:val="00417387"/>
    <w:rsid w:val="0042024F"/>
    <w:rsid w:val="00437798"/>
    <w:rsid w:val="0045130E"/>
    <w:rsid w:val="004562D8"/>
    <w:rsid w:val="004607EC"/>
    <w:rsid w:val="00462C3E"/>
    <w:rsid w:val="00463421"/>
    <w:rsid w:val="00463972"/>
    <w:rsid w:val="00464D49"/>
    <w:rsid w:val="00466A41"/>
    <w:rsid w:val="004771F0"/>
    <w:rsid w:val="00482C31"/>
    <w:rsid w:val="004838AA"/>
    <w:rsid w:val="0048514E"/>
    <w:rsid w:val="004856F3"/>
    <w:rsid w:val="00494C53"/>
    <w:rsid w:val="004A0707"/>
    <w:rsid w:val="004A0D04"/>
    <w:rsid w:val="004B56A5"/>
    <w:rsid w:val="004C1CEA"/>
    <w:rsid w:val="004E77AA"/>
    <w:rsid w:val="004F05CC"/>
    <w:rsid w:val="004F09AF"/>
    <w:rsid w:val="004F57D0"/>
    <w:rsid w:val="00500870"/>
    <w:rsid w:val="00506BAD"/>
    <w:rsid w:val="00510AF1"/>
    <w:rsid w:val="0051471B"/>
    <w:rsid w:val="0052157D"/>
    <w:rsid w:val="00542702"/>
    <w:rsid w:val="00562058"/>
    <w:rsid w:val="00565396"/>
    <w:rsid w:val="00581513"/>
    <w:rsid w:val="00584305"/>
    <w:rsid w:val="00587D53"/>
    <w:rsid w:val="00595BDC"/>
    <w:rsid w:val="005B7324"/>
    <w:rsid w:val="005C4C91"/>
    <w:rsid w:val="005C4DCB"/>
    <w:rsid w:val="005F0995"/>
    <w:rsid w:val="005F7F1B"/>
    <w:rsid w:val="006004B8"/>
    <w:rsid w:val="00600D18"/>
    <w:rsid w:val="00601254"/>
    <w:rsid w:val="00622E2C"/>
    <w:rsid w:val="0063288A"/>
    <w:rsid w:val="00636D5E"/>
    <w:rsid w:val="006426AD"/>
    <w:rsid w:val="006427F4"/>
    <w:rsid w:val="00646600"/>
    <w:rsid w:val="00650C6F"/>
    <w:rsid w:val="00663439"/>
    <w:rsid w:val="00683976"/>
    <w:rsid w:val="00690F9A"/>
    <w:rsid w:val="006C15E2"/>
    <w:rsid w:val="006C256F"/>
    <w:rsid w:val="006C3A09"/>
    <w:rsid w:val="006D5E47"/>
    <w:rsid w:val="0071459A"/>
    <w:rsid w:val="00720274"/>
    <w:rsid w:val="0072351E"/>
    <w:rsid w:val="00744752"/>
    <w:rsid w:val="0074770C"/>
    <w:rsid w:val="007538FE"/>
    <w:rsid w:val="00753DFB"/>
    <w:rsid w:val="007543B6"/>
    <w:rsid w:val="007821EE"/>
    <w:rsid w:val="007870A0"/>
    <w:rsid w:val="00795C7A"/>
    <w:rsid w:val="007960C2"/>
    <w:rsid w:val="00796103"/>
    <w:rsid w:val="007A0388"/>
    <w:rsid w:val="007A6AE1"/>
    <w:rsid w:val="007B5FE0"/>
    <w:rsid w:val="007B7EB3"/>
    <w:rsid w:val="007C0732"/>
    <w:rsid w:val="007C37C9"/>
    <w:rsid w:val="007C6D2E"/>
    <w:rsid w:val="007C7A74"/>
    <w:rsid w:val="007E1B01"/>
    <w:rsid w:val="007F436E"/>
    <w:rsid w:val="00810535"/>
    <w:rsid w:val="0081377C"/>
    <w:rsid w:val="00823D0A"/>
    <w:rsid w:val="0083229E"/>
    <w:rsid w:val="008357B2"/>
    <w:rsid w:val="00853D7D"/>
    <w:rsid w:val="00855A6A"/>
    <w:rsid w:val="00864935"/>
    <w:rsid w:val="00865A88"/>
    <w:rsid w:val="00865E5D"/>
    <w:rsid w:val="00867355"/>
    <w:rsid w:val="00885D7A"/>
    <w:rsid w:val="00885F5D"/>
    <w:rsid w:val="00893F44"/>
    <w:rsid w:val="008A05EE"/>
    <w:rsid w:val="008A34AA"/>
    <w:rsid w:val="008B0EA0"/>
    <w:rsid w:val="008B2115"/>
    <w:rsid w:val="008C0BC1"/>
    <w:rsid w:val="008C4556"/>
    <w:rsid w:val="008C6592"/>
    <w:rsid w:val="008D0341"/>
    <w:rsid w:val="008D1A5B"/>
    <w:rsid w:val="008D5255"/>
    <w:rsid w:val="008E7A54"/>
    <w:rsid w:val="00907B7F"/>
    <w:rsid w:val="00914E08"/>
    <w:rsid w:val="00917E84"/>
    <w:rsid w:val="009232AC"/>
    <w:rsid w:val="00931B5F"/>
    <w:rsid w:val="00934058"/>
    <w:rsid w:val="00943FD9"/>
    <w:rsid w:val="0094581F"/>
    <w:rsid w:val="00963427"/>
    <w:rsid w:val="00966A22"/>
    <w:rsid w:val="00967083"/>
    <w:rsid w:val="009810E4"/>
    <w:rsid w:val="0099733C"/>
    <w:rsid w:val="009A3138"/>
    <w:rsid w:val="009A6CBC"/>
    <w:rsid w:val="009B1F9A"/>
    <w:rsid w:val="009B3486"/>
    <w:rsid w:val="009B5A33"/>
    <w:rsid w:val="009D2FB2"/>
    <w:rsid w:val="009E6E5B"/>
    <w:rsid w:val="00A06B39"/>
    <w:rsid w:val="00A15CAE"/>
    <w:rsid w:val="00A17FBC"/>
    <w:rsid w:val="00A25CEE"/>
    <w:rsid w:val="00A323DD"/>
    <w:rsid w:val="00A4591A"/>
    <w:rsid w:val="00A54FB9"/>
    <w:rsid w:val="00A66E15"/>
    <w:rsid w:val="00A66FA6"/>
    <w:rsid w:val="00A7177F"/>
    <w:rsid w:val="00A82823"/>
    <w:rsid w:val="00A83C71"/>
    <w:rsid w:val="00A84073"/>
    <w:rsid w:val="00A860CB"/>
    <w:rsid w:val="00A97A60"/>
    <w:rsid w:val="00AB06BF"/>
    <w:rsid w:val="00AB385C"/>
    <w:rsid w:val="00AC44BD"/>
    <w:rsid w:val="00AC5B74"/>
    <w:rsid w:val="00AC793C"/>
    <w:rsid w:val="00AD2591"/>
    <w:rsid w:val="00AF4DCA"/>
    <w:rsid w:val="00AF4F00"/>
    <w:rsid w:val="00AF5887"/>
    <w:rsid w:val="00B01911"/>
    <w:rsid w:val="00B11CAF"/>
    <w:rsid w:val="00B13812"/>
    <w:rsid w:val="00B35798"/>
    <w:rsid w:val="00B446DA"/>
    <w:rsid w:val="00B45AA2"/>
    <w:rsid w:val="00B6181D"/>
    <w:rsid w:val="00B67F8B"/>
    <w:rsid w:val="00B7363F"/>
    <w:rsid w:val="00B74E51"/>
    <w:rsid w:val="00B754ED"/>
    <w:rsid w:val="00B7557D"/>
    <w:rsid w:val="00BA071E"/>
    <w:rsid w:val="00BA0E15"/>
    <w:rsid w:val="00BA1973"/>
    <w:rsid w:val="00BB054F"/>
    <w:rsid w:val="00BB1DC6"/>
    <w:rsid w:val="00BB5ED9"/>
    <w:rsid w:val="00BB6434"/>
    <w:rsid w:val="00BC1FB2"/>
    <w:rsid w:val="00BD521A"/>
    <w:rsid w:val="00BF4807"/>
    <w:rsid w:val="00BF78B9"/>
    <w:rsid w:val="00C01DFB"/>
    <w:rsid w:val="00C029AB"/>
    <w:rsid w:val="00C04F82"/>
    <w:rsid w:val="00C12C9A"/>
    <w:rsid w:val="00C16889"/>
    <w:rsid w:val="00C27ED3"/>
    <w:rsid w:val="00C30730"/>
    <w:rsid w:val="00C32F2C"/>
    <w:rsid w:val="00C3589C"/>
    <w:rsid w:val="00C4041A"/>
    <w:rsid w:val="00C46A9A"/>
    <w:rsid w:val="00C626BE"/>
    <w:rsid w:val="00C7046B"/>
    <w:rsid w:val="00C82556"/>
    <w:rsid w:val="00C95789"/>
    <w:rsid w:val="00C96AB0"/>
    <w:rsid w:val="00CA03F4"/>
    <w:rsid w:val="00CB63F9"/>
    <w:rsid w:val="00CB67DB"/>
    <w:rsid w:val="00CC1532"/>
    <w:rsid w:val="00CD6A4D"/>
    <w:rsid w:val="00CE3030"/>
    <w:rsid w:val="00CE5EE4"/>
    <w:rsid w:val="00CF0FE4"/>
    <w:rsid w:val="00D01338"/>
    <w:rsid w:val="00D13EED"/>
    <w:rsid w:val="00D246BB"/>
    <w:rsid w:val="00D376FA"/>
    <w:rsid w:val="00D40726"/>
    <w:rsid w:val="00D45ADA"/>
    <w:rsid w:val="00D5656B"/>
    <w:rsid w:val="00D6705C"/>
    <w:rsid w:val="00D7005A"/>
    <w:rsid w:val="00D75955"/>
    <w:rsid w:val="00DA38FF"/>
    <w:rsid w:val="00DE43BB"/>
    <w:rsid w:val="00DE62B0"/>
    <w:rsid w:val="00DF0E9A"/>
    <w:rsid w:val="00DF54A9"/>
    <w:rsid w:val="00E02890"/>
    <w:rsid w:val="00E34855"/>
    <w:rsid w:val="00E47862"/>
    <w:rsid w:val="00E511F7"/>
    <w:rsid w:val="00E51E94"/>
    <w:rsid w:val="00E60E90"/>
    <w:rsid w:val="00E66D14"/>
    <w:rsid w:val="00E87A0C"/>
    <w:rsid w:val="00E907DD"/>
    <w:rsid w:val="00E947AF"/>
    <w:rsid w:val="00E94BE0"/>
    <w:rsid w:val="00E962ED"/>
    <w:rsid w:val="00E968DF"/>
    <w:rsid w:val="00EA31F7"/>
    <w:rsid w:val="00EB377F"/>
    <w:rsid w:val="00F06CD0"/>
    <w:rsid w:val="00F134DE"/>
    <w:rsid w:val="00F25E1C"/>
    <w:rsid w:val="00F37EC8"/>
    <w:rsid w:val="00F72CCE"/>
    <w:rsid w:val="00F74C64"/>
    <w:rsid w:val="00F74D7C"/>
    <w:rsid w:val="00F84642"/>
    <w:rsid w:val="00F93263"/>
    <w:rsid w:val="00F96723"/>
    <w:rsid w:val="00FA2244"/>
    <w:rsid w:val="00FA7570"/>
    <w:rsid w:val="00FC5BF9"/>
    <w:rsid w:val="00FD31A5"/>
    <w:rsid w:val="00FD558B"/>
    <w:rsid w:val="00FF3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F9A"/>
  </w:style>
  <w:style w:type="paragraph" w:styleId="1">
    <w:name w:val="heading 1"/>
    <w:basedOn w:val="a"/>
    <w:link w:val="10"/>
    <w:uiPriority w:val="9"/>
    <w:qFormat/>
    <w:rsid w:val="001848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F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3A0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38"/>
    <w:pPr>
      <w:ind w:left="720"/>
      <w:contextualSpacing/>
    </w:pPr>
  </w:style>
  <w:style w:type="table" w:styleId="a4">
    <w:name w:val="Table Grid"/>
    <w:basedOn w:val="a1"/>
    <w:uiPriority w:val="59"/>
    <w:rsid w:val="004F05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7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7E8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74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CE5EE4"/>
    <w:rPr>
      <w:color w:val="0000FF"/>
      <w:u w:val="single"/>
    </w:rPr>
  </w:style>
  <w:style w:type="character" w:styleId="a9">
    <w:name w:val="Strong"/>
    <w:basedOn w:val="a0"/>
    <w:uiPriority w:val="22"/>
    <w:qFormat/>
    <w:rsid w:val="00BB054F"/>
    <w:rPr>
      <w:b/>
      <w:bCs/>
    </w:rPr>
  </w:style>
  <w:style w:type="character" w:customStyle="1" w:styleId="apple-converted-space">
    <w:name w:val="apple-converted-space"/>
    <w:basedOn w:val="a0"/>
    <w:rsid w:val="00943FD9"/>
  </w:style>
  <w:style w:type="character" w:customStyle="1" w:styleId="10">
    <w:name w:val="Заголовок 1 Знак"/>
    <w:basedOn w:val="a0"/>
    <w:link w:val="1"/>
    <w:uiPriority w:val="9"/>
    <w:rsid w:val="001848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C3A09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onsPlusNonformat">
    <w:name w:val="ConsPlusNonformat"/>
    <w:uiPriority w:val="99"/>
    <w:rsid w:val="00650C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54F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D45A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38"/>
    <w:pPr>
      <w:ind w:left="720"/>
      <w:contextualSpacing/>
    </w:pPr>
  </w:style>
  <w:style w:type="table" w:styleId="a4">
    <w:name w:val="Table Grid"/>
    <w:basedOn w:val="a1"/>
    <w:uiPriority w:val="59"/>
    <w:rsid w:val="004F0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4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9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21690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6145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451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BEST</dc:creator>
  <cp:lastModifiedBy>ADM</cp:lastModifiedBy>
  <cp:revision>4</cp:revision>
  <cp:lastPrinted>2017-11-24T10:22:00Z</cp:lastPrinted>
  <dcterms:created xsi:type="dcterms:W3CDTF">2018-06-28T13:39:00Z</dcterms:created>
  <dcterms:modified xsi:type="dcterms:W3CDTF">2018-06-28T13:53:00Z</dcterms:modified>
</cp:coreProperties>
</file>