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93F" w:rsidRDefault="00C7493F" w:rsidP="0057374C">
      <w:pPr>
        <w:pStyle w:val="a7"/>
        <w:rPr>
          <w:sz w:val="32"/>
          <w:szCs w:val="32"/>
        </w:rPr>
      </w:pPr>
      <w:r>
        <w:rPr>
          <w:sz w:val="32"/>
          <w:szCs w:val="32"/>
        </w:rPr>
        <w:t xml:space="preserve">                     Администрация </w:t>
      </w:r>
      <w:r w:rsidR="00B11B3A">
        <w:rPr>
          <w:sz w:val="32"/>
          <w:szCs w:val="32"/>
        </w:rPr>
        <w:t>Андреевского</w:t>
      </w:r>
      <w:r>
        <w:rPr>
          <w:sz w:val="32"/>
          <w:szCs w:val="32"/>
        </w:rPr>
        <w:t xml:space="preserve"> сельского поселения</w:t>
      </w:r>
    </w:p>
    <w:p w:rsidR="00C7493F" w:rsidRDefault="00C7493F" w:rsidP="0057374C">
      <w:pPr>
        <w:pStyle w:val="a7"/>
        <w:ind w:firstLine="1276"/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 района</w:t>
      </w:r>
    </w:p>
    <w:p w:rsidR="00C7493F" w:rsidRDefault="00C7493F" w:rsidP="0057374C">
      <w:pPr>
        <w:pStyle w:val="a7"/>
        <w:ind w:firstLine="1276"/>
        <w:rPr>
          <w:sz w:val="32"/>
          <w:szCs w:val="32"/>
        </w:rPr>
      </w:pPr>
      <w:r>
        <w:rPr>
          <w:sz w:val="32"/>
          <w:szCs w:val="32"/>
        </w:rPr>
        <w:t>Республики  Мордовия</w:t>
      </w:r>
    </w:p>
    <w:p w:rsidR="00C7493F" w:rsidRDefault="00C7493F" w:rsidP="0057374C">
      <w:pPr>
        <w:jc w:val="center"/>
      </w:pPr>
    </w:p>
    <w:p w:rsidR="00C7493F" w:rsidRDefault="00C7493F" w:rsidP="0057374C">
      <w:pPr>
        <w:pStyle w:val="1"/>
      </w:pPr>
    </w:p>
    <w:p w:rsidR="00C7493F" w:rsidRDefault="00C7493F" w:rsidP="0057374C">
      <w:pPr>
        <w:pStyle w:val="1"/>
      </w:pPr>
      <w:r>
        <w:t>ПОСТАНОВЛЕНИЕ</w:t>
      </w:r>
    </w:p>
    <w:p w:rsidR="00C7493F" w:rsidRDefault="00C7493F" w:rsidP="0057374C">
      <w:pPr>
        <w:jc w:val="center"/>
      </w:pPr>
    </w:p>
    <w:p w:rsidR="00C7493F" w:rsidRPr="0057374C" w:rsidRDefault="00C7493F" w:rsidP="0057374C">
      <w:pPr>
        <w:rPr>
          <w:rFonts w:ascii="Times New Roman" w:hAnsi="Times New Roman" w:cs="Times New Roman"/>
          <w:sz w:val="28"/>
          <w:szCs w:val="28"/>
        </w:rPr>
      </w:pPr>
      <w:r w:rsidRPr="0057374C">
        <w:rPr>
          <w:rFonts w:ascii="Times New Roman" w:hAnsi="Times New Roman" w:cs="Times New Roman"/>
          <w:sz w:val="28"/>
          <w:szCs w:val="28"/>
        </w:rPr>
        <w:t xml:space="preserve">от </w:t>
      </w:r>
      <w:r w:rsidR="00B11B3A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B3A">
        <w:rPr>
          <w:rFonts w:ascii="Times New Roman" w:hAnsi="Times New Roman" w:cs="Times New Roman"/>
          <w:sz w:val="28"/>
          <w:szCs w:val="28"/>
        </w:rPr>
        <w:t>марта  2019</w:t>
      </w:r>
      <w:r w:rsidRPr="0057374C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№ </w:t>
      </w:r>
      <w:r w:rsidR="00B11B3A">
        <w:rPr>
          <w:rFonts w:ascii="Times New Roman" w:hAnsi="Times New Roman" w:cs="Times New Roman"/>
          <w:sz w:val="28"/>
          <w:szCs w:val="28"/>
        </w:rPr>
        <w:t>13</w:t>
      </w:r>
    </w:p>
    <w:p w:rsidR="00C7493F" w:rsidRPr="0057374C" w:rsidRDefault="00C7493F" w:rsidP="0057374C">
      <w:pPr>
        <w:rPr>
          <w:rFonts w:ascii="Times New Roman" w:hAnsi="Times New Roman" w:cs="Times New Roman"/>
        </w:rPr>
      </w:pPr>
      <w:r w:rsidRPr="0057374C">
        <w:rPr>
          <w:rFonts w:ascii="Times New Roman" w:hAnsi="Times New Roman" w:cs="Times New Roman"/>
        </w:rPr>
        <w:t xml:space="preserve">                                          </w:t>
      </w:r>
      <w:r w:rsidR="00B11B3A">
        <w:rPr>
          <w:rFonts w:ascii="Times New Roman" w:hAnsi="Times New Roman" w:cs="Times New Roman"/>
        </w:rPr>
        <w:t xml:space="preserve">                    </w:t>
      </w:r>
      <w:r w:rsidRPr="0057374C">
        <w:rPr>
          <w:rFonts w:ascii="Times New Roman" w:hAnsi="Times New Roman" w:cs="Times New Roman"/>
        </w:rPr>
        <w:t xml:space="preserve">   </w:t>
      </w:r>
      <w:proofErr w:type="gramStart"/>
      <w:r w:rsidRPr="0057374C">
        <w:rPr>
          <w:rFonts w:ascii="Times New Roman" w:hAnsi="Times New Roman" w:cs="Times New Roman"/>
        </w:rPr>
        <w:t>с</w:t>
      </w:r>
      <w:proofErr w:type="gramEnd"/>
      <w:r w:rsidRPr="0057374C">
        <w:rPr>
          <w:rFonts w:ascii="Times New Roman" w:hAnsi="Times New Roman" w:cs="Times New Roman"/>
        </w:rPr>
        <w:t xml:space="preserve">. </w:t>
      </w:r>
      <w:r w:rsidR="00B11B3A">
        <w:rPr>
          <w:rFonts w:ascii="Times New Roman" w:hAnsi="Times New Roman" w:cs="Times New Roman"/>
        </w:rPr>
        <w:t>Андреевка</w:t>
      </w:r>
    </w:p>
    <w:p w:rsidR="00C7493F" w:rsidRPr="0057374C" w:rsidRDefault="00C7493F" w:rsidP="009A4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74C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57374C">
        <w:rPr>
          <w:rFonts w:ascii="Times New Roman" w:hAnsi="Times New Roman" w:cs="Times New Roman"/>
          <w:sz w:val="28"/>
          <w:szCs w:val="28"/>
        </w:rPr>
        <w:t>муниципального имущества,</w:t>
      </w:r>
      <w:r w:rsidR="00B11B3A"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</w:t>
      </w:r>
      <w:r w:rsidR="00B11B3A"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имущественных прав субъектов малого и среднего предпринимательства),</w:t>
      </w:r>
      <w:r w:rsidR="00B11B3A"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предусмотренного частью</w:t>
      </w:r>
      <w:r w:rsidR="00F11E78"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4 статьи 18 Федерального закона "О развитии</w:t>
      </w:r>
      <w:r w:rsidR="00B11B3A"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малого и среднего предпринимательства в Российской Федерации»</w:t>
      </w:r>
    </w:p>
    <w:p w:rsidR="00C7493F" w:rsidRPr="007915DE" w:rsidRDefault="00C7493F" w:rsidP="009A4FD6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B11B3A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7915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6" w:history="1">
        <w:r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</w:t>
      </w:r>
      <w:r w:rsidR="00B11B3A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15D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ше</w:t>
      </w:r>
      <w:r w:rsidR="00B11B3A">
        <w:rPr>
          <w:rFonts w:ascii="Times New Roman" w:hAnsi="Times New Roman" w:cs="Times New Roman"/>
          <w:sz w:val="28"/>
          <w:szCs w:val="28"/>
        </w:rPr>
        <w:t>стого созыва от 10.02.2017г. №19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«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 w:rsidR="00F11E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kern w:val="32"/>
          <w:sz w:val="28"/>
          <w:szCs w:val="28"/>
          <w:lang w:eastAsia="ru-RU"/>
        </w:rPr>
        <w:t>администрация</w:t>
      </w:r>
      <w:r w:rsidR="00B11B3A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 w:rsidR="00B11B3A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11B3A">
        <w:rPr>
          <w:rFonts w:ascii="Times New Roman" w:hAnsi="Times New Roman" w:cs="Times New Roman"/>
          <w:sz w:val="28"/>
          <w:szCs w:val="28"/>
        </w:rPr>
        <w:t xml:space="preserve"> </w:t>
      </w:r>
      <w:r w:rsidRPr="007915DE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C7493F" w:rsidRPr="007915DE" w:rsidRDefault="00C7493F" w:rsidP="007915DE">
      <w:pPr>
        <w:pStyle w:val="a6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proofErr w:type="gram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Утвердить прилагаемый</w:t>
      </w:r>
      <w:bookmarkEnd w:id="0"/>
      <w:r w:rsidR="00B11B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перечень</w:t>
      </w:r>
      <w:r w:rsidR="00B11B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 w:rsidR="00B11B3A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15DE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C7493F" w:rsidRPr="007915DE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93F" w:rsidRPr="00C0537C" w:rsidRDefault="00B11B3A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Зам. Главы</w:t>
      </w:r>
      <w:r w:rsidR="00C7493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Т.А.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Куманева</w:t>
      </w:r>
      <w:proofErr w:type="spellEnd"/>
    </w:p>
    <w:p w:rsidR="00B11B3A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>УТВЕРЖДЕНО</w:t>
      </w:r>
    </w:p>
    <w:p w:rsidR="00B11B3A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Постановлением  администрации</w:t>
      </w:r>
      <w:r w:rsidR="00B11B3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493F" w:rsidRPr="00CC77AB" w:rsidRDefault="00B11B3A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Андреевского</w:t>
      </w:r>
      <w:r w:rsidR="00C7493F" w:rsidRPr="00CC77A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C77AB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Республики Мордовия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B11B3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от 29.03.2018 г №13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еречень</w:t>
      </w:r>
      <w:r w:rsidR="00F11E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 w:rsidR="00B11B3A">
        <w:rPr>
          <w:rFonts w:ascii="Times New Roman" w:hAnsi="Times New Roman" w:cs="Times New Roman"/>
          <w:sz w:val="28"/>
          <w:szCs w:val="28"/>
        </w:rPr>
        <w:t>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Pr="000B1072" w:rsidRDefault="00C7493F" w:rsidP="00F11E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1072">
        <w:rPr>
          <w:rFonts w:ascii="Times New Roman" w:hAnsi="Times New Roman" w:cs="Times New Roman"/>
          <w:sz w:val="28"/>
          <w:szCs w:val="28"/>
          <w:lang w:eastAsia="ru-RU"/>
        </w:rPr>
        <w:t xml:space="preserve">Наименование публично-правового образования: Администрация </w:t>
      </w:r>
      <w:r w:rsidR="00B11B3A" w:rsidRPr="000B1072">
        <w:rPr>
          <w:rFonts w:ascii="Times New Roman" w:hAnsi="Times New Roman" w:cs="Times New Roman"/>
          <w:sz w:val="28"/>
          <w:szCs w:val="28"/>
        </w:rPr>
        <w:t>Андреевского</w:t>
      </w:r>
      <w:r w:rsidR="00B11B3A" w:rsidRPr="000B107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1072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0B1072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B1072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C7493F" w:rsidRPr="000B1072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1072">
        <w:rPr>
          <w:rFonts w:ascii="Times New Roman" w:hAnsi="Times New Roman" w:cs="Times New Roman"/>
          <w:sz w:val="28"/>
          <w:szCs w:val="28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="00B11B3A">
              <w:rPr>
                <w:rFonts w:ascii="Times New Roman" w:hAnsi="Times New Roman" w:cs="Times New Roman"/>
                <w:sz w:val="28"/>
                <w:szCs w:val="28"/>
              </w:rPr>
              <w:t>Андреевского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B11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B11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</w:t>
            </w:r>
            <w:proofErr w:type="gramEnd"/>
            <w:r w:rsidR="00B11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ндреевка,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</w:t>
            </w:r>
            <w:r w:rsidR="00B11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Первомайская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</w:t>
            </w:r>
            <w:r w:rsidR="00B11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91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="00B11B3A">
              <w:rPr>
                <w:rFonts w:ascii="Times New Roman" w:hAnsi="Times New Roman" w:cs="Times New Roman"/>
                <w:sz w:val="28"/>
                <w:szCs w:val="28"/>
              </w:rPr>
              <w:t>Андреевского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B11B3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Куманева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Татьяна Александровна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</w:t>
            </w:r>
            <w:r w:rsidR="00B11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9726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0B1072" w:rsidRDefault="00986E63" w:rsidP="004168CF">
            <w:pPr>
              <w:rPr>
                <w:rFonts w:ascii="Times New Roman" w:hAnsi="Times New Roman" w:cs="Times New Roman"/>
              </w:rPr>
            </w:pPr>
            <w:hyperlink r:id="rId7" w:history="1">
              <w:r w:rsidR="00B11B3A" w:rsidRPr="000B1072">
                <w:rPr>
                  <w:rStyle w:val="a9"/>
                  <w:rFonts w:ascii="Times New Roman" w:hAnsi="Times New Roman" w:cs="Times New Roman"/>
                  <w:u w:val="none"/>
                </w:rPr>
                <w:t>adm_</w:t>
              </w:r>
              <w:r w:rsidR="00B11B3A" w:rsidRPr="000B1072">
                <w:rPr>
                  <w:rStyle w:val="a9"/>
                  <w:rFonts w:ascii="Times New Roman" w:hAnsi="Times New Roman" w:cs="Times New Roman"/>
                  <w:u w:val="none"/>
                  <w:lang w:val="en-US"/>
                </w:rPr>
                <w:t>andrsp</w:t>
              </w:r>
              <w:r w:rsidR="00B11B3A" w:rsidRPr="000B1072">
                <w:rPr>
                  <w:rStyle w:val="a9"/>
                  <w:rFonts w:ascii="Times New Roman" w:hAnsi="Times New Roman" w:cs="Times New Roman"/>
                  <w:u w:val="none"/>
                </w:rPr>
                <w:t>@</w:t>
              </w:r>
              <w:proofErr w:type="spellStart"/>
              <w:r w:rsidR="00B11B3A" w:rsidRPr="000B1072">
                <w:rPr>
                  <w:rStyle w:val="a9"/>
                  <w:rFonts w:ascii="Times New Roman" w:hAnsi="Times New Roman" w:cs="Times New Roman"/>
                  <w:u w:val="none"/>
                </w:rPr>
                <w:t>bignatovo.e-mordovia.ru</w:t>
              </w:r>
              <w:proofErr w:type="spellEnd"/>
            </w:hyperlink>
          </w:p>
          <w:p w:rsidR="00C7493F" w:rsidRPr="00CC77AB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Pr="00C0537C" w:rsidRDefault="00C7493F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7493F" w:rsidRPr="00C0537C" w:rsidSect="00AF00FD">
          <w:pgSz w:w="11900" w:h="16800"/>
          <w:pgMar w:top="851" w:right="800" w:bottom="1134" w:left="1100" w:header="720" w:footer="720" w:gutter="0"/>
          <w:cols w:space="720"/>
          <w:noEndnote/>
        </w:sectPr>
      </w:pPr>
    </w:p>
    <w:tbl>
      <w:tblPr>
        <w:tblW w:w="152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C7493F" w:rsidRPr="009B4ED0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N </w:t>
            </w:r>
            <w:proofErr w:type="spellStart"/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/</w:t>
            </w:r>
            <w:proofErr w:type="spell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C7493F" w:rsidRPr="009B4ED0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C7493F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C7493F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4A4D6A" w:rsidRDefault="00C7493F" w:rsidP="00B11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Большеигнатовский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 w:rsidRPr="004A4D6A">
              <w:rPr>
                <w:rFonts w:ascii="Times New Roman" w:hAnsi="Times New Roman" w:cs="Times New Roman"/>
              </w:rPr>
              <w:t>с</w:t>
            </w:r>
            <w:proofErr w:type="gramEnd"/>
            <w:r w:rsidRPr="004A4D6A">
              <w:rPr>
                <w:rFonts w:ascii="Times New Roman" w:hAnsi="Times New Roman" w:cs="Times New Roman"/>
              </w:rPr>
              <w:t xml:space="preserve"> </w:t>
            </w:r>
            <w:r w:rsidR="00B11B3A" w:rsidRPr="00B11B3A">
              <w:rPr>
                <w:rFonts w:ascii="Times New Roman" w:hAnsi="Times New Roman" w:cs="Times New Roman"/>
              </w:rPr>
              <w:t>Андреевка</w:t>
            </w:r>
            <w:r w:rsidRPr="004A4D6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д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бн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B11B3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Андреевское</w:t>
            </w:r>
            <w:r w:rsidR="00C749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B11B3A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Андреевка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590"/>
              <w:gridCol w:w="317"/>
            </w:tblGrid>
            <w:tr w:rsidR="00C7493F" w:rsidRPr="004A4D6A" w:rsidTr="004A4D6A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493F" w:rsidRPr="004A4D6A" w:rsidRDefault="00C7493F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7493F" w:rsidRPr="004A4D6A" w:rsidTr="004A4D6A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7493F" w:rsidRPr="004A4D6A" w:rsidRDefault="00C7493F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C7493F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9B4ED0" w:rsidRDefault="00C7493F" w:rsidP="00D82D67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9B4ED0" w:rsidRDefault="00C7493F" w:rsidP="00D82D67"/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C7493F" w:rsidRPr="009B4ED0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C7493F" w:rsidRPr="009B4ED0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C7493F" w:rsidRPr="009B4ED0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Тип (площадь - для земельных участков, зданий, помещений; протяженность, объем, площадь, глубина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Фактическое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значение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/ Проектируемое значение (для объектов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Единица измерения (для площади - кв. м; для протяженности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493F" w:rsidRPr="009B4ED0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Тип (кадастровый, условный,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493F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C7493F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4A4D6A" w:rsidRDefault="007B5E68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4A4D6A" w:rsidRDefault="007B5E68" w:rsidP="000B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t>13:05:0201</w:t>
            </w:r>
            <w:r w:rsidR="000B1072">
              <w:t>002</w:t>
            </w:r>
            <w:r w:rsidR="00C7493F" w:rsidRPr="004A4D6A">
              <w:t>:</w:t>
            </w:r>
            <w:r w:rsidR="000B1072">
              <w:t>561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0B107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Площадь - 464029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0B107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Кв.м.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0B1072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</w:tr>
      <w:tr w:rsidR="00C7493F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7493F" w:rsidRPr="00C0537C" w:rsidSect="008F1DF2">
          <w:pgSz w:w="16837" w:h="11905" w:orient="landscape"/>
          <w:pgMar w:top="709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C7493F" w:rsidRPr="009B4ED0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C7493F" w:rsidRPr="009B4ED0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C7493F" w:rsidRPr="009B4ED0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C7493F" w:rsidRPr="009B4ED0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C7493F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C7493F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C7493F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1000"/>
        <w:gridCol w:w="1123"/>
        <w:gridCol w:w="1123"/>
        <w:gridCol w:w="908"/>
        <w:gridCol w:w="908"/>
        <w:gridCol w:w="15779"/>
        <w:gridCol w:w="1712"/>
      </w:tblGrid>
      <w:tr w:rsidR="00C7493F" w:rsidRPr="009B4ED0">
        <w:trPr>
          <w:gridAfter w:val="1"/>
          <w:wAfter w:w="1712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15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9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10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C7493F" w:rsidRPr="009B4ED0">
        <w:tc>
          <w:tcPr>
            <w:tcW w:w="3182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B11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r w:rsidR="00B11B3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Андреевског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bookmarkStart w:id="1" w:name="_GoBack"/>
            <w:bookmarkEnd w:id="1"/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7493F" w:rsidRPr="00C0537C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C7493F" w:rsidRPr="00C0537C" w:rsidRDefault="00C7493F" w:rsidP="00B11B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  <w:lang w:eastAsia="ru-RU"/>
        </w:rPr>
      </w:pPr>
    </w:p>
    <w:sectPr w:rsidR="00C7493F" w:rsidRPr="00C0537C" w:rsidSect="00C9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6966"/>
    <w:rsid w:val="00096398"/>
    <w:rsid w:val="000B1072"/>
    <w:rsid w:val="001F2222"/>
    <w:rsid w:val="003F0565"/>
    <w:rsid w:val="004168CF"/>
    <w:rsid w:val="00470DBE"/>
    <w:rsid w:val="004A4D6A"/>
    <w:rsid w:val="004C3471"/>
    <w:rsid w:val="00517FC1"/>
    <w:rsid w:val="00551187"/>
    <w:rsid w:val="0057374C"/>
    <w:rsid w:val="00671D4C"/>
    <w:rsid w:val="007040EF"/>
    <w:rsid w:val="007915DE"/>
    <w:rsid w:val="007B5E68"/>
    <w:rsid w:val="0080470B"/>
    <w:rsid w:val="008F1DF2"/>
    <w:rsid w:val="009518F7"/>
    <w:rsid w:val="00986E63"/>
    <w:rsid w:val="009A4FD6"/>
    <w:rsid w:val="009B4ED0"/>
    <w:rsid w:val="009E66B5"/>
    <w:rsid w:val="00A86B26"/>
    <w:rsid w:val="00AF00FD"/>
    <w:rsid w:val="00B05F3B"/>
    <w:rsid w:val="00B11B3A"/>
    <w:rsid w:val="00C0537C"/>
    <w:rsid w:val="00C33B69"/>
    <w:rsid w:val="00C7493F"/>
    <w:rsid w:val="00C93DE9"/>
    <w:rsid w:val="00CC77AB"/>
    <w:rsid w:val="00D748B2"/>
    <w:rsid w:val="00D76966"/>
    <w:rsid w:val="00D82D67"/>
    <w:rsid w:val="00DE44D3"/>
    <w:rsid w:val="00E755BA"/>
    <w:rsid w:val="00F1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DE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7374C"/>
    <w:pPr>
      <w:keepNext/>
      <w:spacing w:after="0" w:line="240" w:lineRule="auto"/>
      <w:jc w:val="center"/>
      <w:outlineLvl w:val="0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B23F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a3">
    <w:name w:val="Гипертекстовая ссылка"/>
    <w:uiPriority w:val="99"/>
    <w:rsid w:val="00C0537C"/>
    <w:rPr>
      <w:color w:val="106BBE"/>
    </w:rPr>
  </w:style>
  <w:style w:type="paragraph" w:styleId="a4">
    <w:name w:val="Balloon Text"/>
    <w:basedOn w:val="a"/>
    <w:link w:val="a5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3F0565"/>
    <w:pPr>
      <w:ind w:left="720"/>
    </w:pPr>
  </w:style>
  <w:style w:type="paragraph" w:styleId="a7">
    <w:name w:val="caption"/>
    <w:basedOn w:val="a"/>
    <w:next w:val="a"/>
    <w:uiPriority w:val="99"/>
    <w:qFormat/>
    <w:locked/>
    <w:rsid w:val="0057374C"/>
    <w:pPr>
      <w:tabs>
        <w:tab w:val="left" w:pos="9639"/>
      </w:tabs>
      <w:spacing w:after="0" w:line="240" w:lineRule="auto"/>
      <w:ind w:left="-1276"/>
      <w:jc w:val="center"/>
    </w:pPr>
    <w:rPr>
      <w:rFonts w:cs="Times New Roman"/>
      <w:b/>
      <w:bCs/>
      <w:sz w:val="40"/>
      <w:szCs w:val="40"/>
      <w:lang w:eastAsia="ru-RU"/>
    </w:rPr>
  </w:style>
  <w:style w:type="paragraph" w:customStyle="1" w:styleId="a8">
    <w:name w:val="Знак Знак Знак Знак Знак Знак Знак Знак Знак Знак Знак"/>
    <w:basedOn w:val="a"/>
    <w:uiPriority w:val="99"/>
    <w:rsid w:val="0057374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styleId="a9">
    <w:name w:val="Hyperlink"/>
    <w:uiPriority w:val="99"/>
    <w:rsid w:val="004168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51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_andrsp@bignato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12054854&amp;sub=18044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4</cp:revision>
  <cp:lastPrinted>2019-04-03T09:45:00Z</cp:lastPrinted>
  <dcterms:created xsi:type="dcterms:W3CDTF">2019-04-03T09:47:00Z</dcterms:created>
  <dcterms:modified xsi:type="dcterms:W3CDTF">2019-04-03T11:12:00Z</dcterms:modified>
</cp:coreProperties>
</file>