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859" w:rsidRPr="00C43FA3" w:rsidRDefault="00C43FA3" w:rsidP="00C43FA3">
      <w:pPr>
        <w:pStyle w:val="2"/>
        <w:rPr>
          <w:sz w:val="32"/>
          <w:szCs w:val="32"/>
        </w:rPr>
      </w:pPr>
      <w:r>
        <w:rPr>
          <w:sz w:val="32"/>
          <w:szCs w:val="32"/>
        </w:rPr>
        <w:t xml:space="preserve">           </w:t>
      </w:r>
      <w:r w:rsidR="00123A4A" w:rsidRPr="00C43FA3">
        <w:rPr>
          <w:sz w:val="32"/>
          <w:szCs w:val="32"/>
        </w:rPr>
        <w:t xml:space="preserve">    Игровая программа  «Вместе весело шагать!»</w:t>
      </w:r>
    </w:p>
    <w:p w:rsidR="003E7A67" w:rsidRDefault="003E7A67">
      <w:r>
        <w:t xml:space="preserve">      Программу вели  клоун </w:t>
      </w:r>
      <w:r w:rsidR="00C43FA3">
        <w:t xml:space="preserve"> «</w:t>
      </w:r>
      <w:r>
        <w:t>Весельчак</w:t>
      </w:r>
      <w:r w:rsidR="00C43FA3">
        <w:t>»</w:t>
      </w:r>
      <w:r>
        <w:t xml:space="preserve"> и лиса </w:t>
      </w:r>
      <w:r w:rsidR="00C43FA3">
        <w:t>«</w:t>
      </w:r>
      <w:r>
        <w:t>Алиса</w:t>
      </w:r>
      <w:r w:rsidR="00C43FA3">
        <w:t>»</w:t>
      </w:r>
      <w:r>
        <w:t>. Дети  вместе с бабушками и мамами  с удовольствием принимали  участие  в конкурсах, играх</w:t>
      </w:r>
      <w:proofErr w:type="gramStart"/>
      <w:r>
        <w:t xml:space="preserve"> </w:t>
      </w:r>
      <w:r w:rsidR="00C43FA3">
        <w:t>.</w:t>
      </w:r>
      <w:proofErr w:type="gramEnd"/>
      <w:r w:rsidR="00C43FA3">
        <w:t xml:space="preserve"> Дети пели , танцевали, читали стихи, водили хороводы </w:t>
      </w:r>
      <w:r w:rsidR="00E23FAF">
        <w:t xml:space="preserve">. </w:t>
      </w:r>
      <w:r w:rsidR="00C43FA3">
        <w:t>Было  шумно ,весело. Праздник был замечательный. В заключени</w:t>
      </w:r>
      <w:proofErr w:type="gramStart"/>
      <w:r w:rsidR="00C43FA3">
        <w:t>и</w:t>
      </w:r>
      <w:proofErr w:type="gramEnd"/>
      <w:r w:rsidR="00C43FA3">
        <w:t xml:space="preserve"> нас ждал  </w:t>
      </w:r>
      <w:r w:rsidR="002B4596">
        <w:t xml:space="preserve">в комнате  отдыха  </w:t>
      </w:r>
      <w:r w:rsidR="00C43FA3">
        <w:t>праздничной сладкий стол.</w:t>
      </w:r>
    </w:p>
    <w:p w:rsidR="00EB06E2" w:rsidRDefault="00E23FAF">
      <w:r>
        <w:t xml:space="preserve">  </w:t>
      </w:r>
      <w:r w:rsidR="00EB06E2">
        <w:rPr>
          <w:noProof/>
          <w:lang w:eastAsia="ru-RU"/>
        </w:rPr>
        <w:drawing>
          <wp:inline distT="0" distB="0" distL="0" distR="0" wp14:anchorId="3DC50CF3" wp14:editId="4B8EA42A">
            <wp:extent cx="3619500" cy="2235126"/>
            <wp:effectExtent l="0" t="0" r="0" b="0"/>
            <wp:docPr id="1" name="Рисунок 1" descr="C:\Users\Дом Культуры Кирж\Desktop\ФОТО\1 июня 2019г\DSC002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 Культуры Кирж\Desktop\ФОТО\1 июня 2019г\DSC0021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6932" cy="2239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</w:t>
      </w:r>
      <w:bookmarkStart w:id="0" w:name="_GoBack"/>
      <w:bookmarkEnd w:id="0"/>
      <w:r w:rsidR="005C7B4A">
        <w:rPr>
          <w:noProof/>
          <w:lang w:eastAsia="ru-RU"/>
        </w:rPr>
        <w:drawing>
          <wp:inline distT="0" distB="0" distL="0" distR="0">
            <wp:extent cx="3790950" cy="2000250"/>
            <wp:effectExtent l="0" t="0" r="0" b="0"/>
            <wp:docPr id="2" name="Рисунок 2" descr="C:\Users\Дом Культуры Кирж\Desktop\ФОТО\1 июня 2019г\DSC002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ом Культуры Кирж\Desktop\ФОТО\1 июня 2019г\DSC0029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3243" cy="200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FAF" w:rsidRDefault="005C7B4A">
      <w:r>
        <w:rPr>
          <w:noProof/>
          <w:lang w:eastAsia="ru-RU"/>
        </w:rPr>
        <w:drawing>
          <wp:inline distT="0" distB="0" distL="0" distR="0">
            <wp:extent cx="3790950" cy="2571750"/>
            <wp:effectExtent l="0" t="0" r="0" b="0"/>
            <wp:docPr id="3" name="Рисунок 3" descr="C:\Users\Дом Культуры Кирж\Desktop\ФОТО\1 июня 2019г\DSC00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ом Культуры Кирж\Desktop\ФОТО\1 июня 2019г\DSC0021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6683" cy="2575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FAF" w:rsidRDefault="00E23FAF">
      <w:r>
        <w:t xml:space="preserve">                                                         Киржеманы   1 июня  2019г.</w:t>
      </w:r>
    </w:p>
    <w:p w:rsidR="003E7A67" w:rsidRDefault="003E7A67"/>
    <w:p w:rsidR="003E7A67" w:rsidRDefault="003E7A67"/>
    <w:sectPr w:rsidR="003E7A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A4A"/>
    <w:rsid w:val="00123A4A"/>
    <w:rsid w:val="002B4596"/>
    <w:rsid w:val="003B6215"/>
    <w:rsid w:val="003E7A67"/>
    <w:rsid w:val="005C7B4A"/>
    <w:rsid w:val="00C43FA3"/>
    <w:rsid w:val="00E23FAF"/>
    <w:rsid w:val="00EB06E2"/>
    <w:rsid w:val="00F36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C43FA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43F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5C7B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C7B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C43FA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43F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5C7B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C7B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 Культуры Кирж</dc:creator>
  <cp:lastModifiedBy>Дом Культуры Кирж</cp:lastModifiedBy>
  <cp:revision>10</cp:revision>
  <dcterms:created xsi:type="dcterms:W3CDTF">2019-06-07T18:48:00Z</dcterms:created>
  <dcterms:modified xsi:type="dcterms:W3CDTF">2019-06-14T07:51:00Z</dcterms:modified>
</cp:coreProperties>
</file>