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FCE" w:rsidRPr="00657FCE" w:rsidRDefault="00657FCE" w:rsidP="00657FCE">
      <w:pPr>
        <w:shd w:val="clear" w:color="auto" w:fill="FFFFFF"/>
        <w:spacing w:before="203" w:after="101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hyperlink r:id="rId5" w:history="1">
        <w:r w:rsidRPr="00657FCE">
          <w:rPr>
            <w:rFonts w:ascii="Times New Roman" w:eastAsia="Times New Roman" w:hAnsi="Times New Roman" w:cs="Times New Roman"/>
            <w:sz w:val="28"/>
            <w:szCs w:val="28"/>
          </w:rPr>
          <w:t>Кому положена ежемесячная выплата</w:t>
        </w:r>
      </w:hyperlink>
    </w:p>
    <w:p w:rsidR="00657FCE" w:rsidRPr="00657FCE" w:rsidRDefault="00657FCE" w:rsidP="00657FCE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7FCE">
        <w:rPr>
          <w:rFonts w:ascii="Times New Roman" w:eastAsia="Times New Roman" w:hAnsi="Times New Roman" w:cs="Times New Roman"/>
          <w:sz w:val="28"/>
          <w:szCs w:val="28"/>
        </w:rPr>
        <w:t>Право на получение ежемесячной денежной выплаты имеют семьи, постоянно проживающие на территории РФ, если:</w:t>
      </w:r>
    </w:p>
    <w:p w:rsidR="00657FCE" w:rsidRPr="00657FCE" w:rsidRDefault="00657FCE" w:rsidP="00657FCE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7FCE">
        <w:rPr>
          <w:rFonts w:ascii="Times New Roman" w:eastAsia="Times New Roman" w:hAnsi="Times New Roman" w:cs="Times New Roman"/>
          <w:sz w:val="28"/>
          <w:szCs w:val="28"/>
        </w:rPr>
        <w:t>Второй ребенок и мама – граждане Российской Федерации;</w:t>
      </w:r>
    </w:p>
    <w:p w:rsidR="00657FCE" w:rsidRPr="00657FCE" w:rsidRDefault="00657FCE" w:rsidP="00657FCE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7FCE">
        <w:rPr>
          <w:rFonts w:ascii="Times New Roman" w:eastAsia="Times New Roman" w:hAnsi="Times New Roman" w:cs="Times New Roman"/>
          <w:sz w:val="28"/>
          <w:szCs w:val="28"/>
        </w:rPr>
        <w:t>Второй ребенок появился в семье с 1 января 2018 года;</w:t>
      </w:r>
    </w:p>
    <w:p w:rsidR="00657FCE" w:rsidRPr="00657FCE" w:rsidRDefault="00657FCE" w:rsidP="00657FCE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7FCE">
        <w:rPr>
          <w:rFonts w:ascii="Times New Roman" w:eastAsia="Times New Roman" w:hAnsi="Times New Roman" w:cs="Times New Roman"/>
          <w:sz w:val="28"/>
          <w:szCs w:val="28"/>
        </w:rPr>
        <w:t>Размер дохода на одного члена семьи не превышает 2-кратную величину прожиточного минимума трудоспособного населения, установленную в субъекте Российской Федерации на II квартал прошлого года.</w:t>
      </w:r>
    </w:p>
    <w:p w:rsidR="002A58D1" w:rsidRPr="00F92E3A" w:rsidRDefault="002A58D1" w:rsidP="00F92E3A">
      <w:pPr>
        <w:rPr>
          <w:rFonts w:ascii="Times New Roman" w:hAnsi="Times New Roman" w:cs="Times New Roman"/>
          <w:sz w:val="28"/>
          <w:szCs w:val="28"/>
        </w:rPr>
      </w:pPr>
    </w:p>
    <w:sectPr w:rsidR="002A58D1" w:rsidRPr="00F92E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4"/>
  </w:num>
  <w:num w:numId="5">
    <w:abstractNumId w:val="6"/>
  </w:num>
  <w:num w:numId="6">
    <w:abstractNumId w:val="10"/>
  </w:num>
  <w:num w:numId="7">
    <w:abstractNumId w:val="1"/>
  </w:num>
  <w:num w:numId="8">
    <w:abstractNumId w:val="9"/>
  </w:num>
  <w:num w:numId="9">
    <w:abstractNumId w:val="5"/>
  </w:num>
  <w:num w:numId="10">
    <w:abstractNumId w:val="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778EB"/>
    <w:rsid w:val="00094327"/>
    <w:rsid w:val="00104E65"/>
    <w:rsid w:val="00246BEF"/>
    <w:rsid w:val="00250184"/>
    <w:rsid w:val="002A58D1"/>
    <w:rsid w:val="00372DAE"/>
    <w:rsid w:val="003E34F5"/>
    <w:rsid w:val="0040763E"/>
    <w:rsid w:val="004109D8"/>
    <w:rsid w:val="004126E4"/>
    <w:rsid w:val="00450CD5"/>
    <w:rsid w:val="005B7C37"/>
    <w:rsid w:val="00657FCE"/>
    <w:rsid w:val="006A004C"/>
    <w:rsid w:val="006B5058"/>
    <w:rsid w:val="006E1250"/>
    <w:rsid w:val="0080172D"/>
    <w:rsid w:val="008A01AE"/>
    <w:rsid w:val="00936743"/>
    <w:rsid w:val="00945CB1"/>
    <w:rsid w:val="00A50134"/>
    <w:rsid w:val="00BA6AED"/>
    <w:rsid w:val="00BC3C04"/>
    <w:rsid w:val="00C0693C"/>
    <w:rsid w:val="00C133C4"/>
    <w:rsid w:val="00CB2569"/>
    <w:rsid w:val="00CF659B"/>
    <w:rsid w:val="00D10CD4"/>
    <w:rsid w:val="00D12254"/>
    <w:rsid w:val="00DB3281"/>
    <w:rsid w:val="00DD450F"/>
    <w:rsid w:val="00DE7542"/>
    <w:rsid w:val="00E43AAB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zhizn/~43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2020-09-29T11:24:00Z</dcterms:created>
  <dcterms:modified xsi:type="dcterms:W3CDTF">2020-09-29T11:24:00Z</dcterms:modified>
</cp:coreProperties>
</file>