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9F9" w:rsidRPr="00DD2346" w:rsidRDefault="00E629F9" w:rsidP="00DD2346">
      <w:pPr>
        <w:shd w:val="clear" w:color="auto" w:fill="FFFFFF"/>
        <w:spacing w:after="0" w:line="465" w:lineRule="atLeast"/>
        <w:jc w:val="center"/>
        <w:outlineLvl w:val="1"/>
        <w:rPr>
          <w:rFonts w:ascii="Times New Roman" w:eastAsia="Times New Roman" w:hAnsi="Times New Roman" w:cs="Times New Roman"/>
          <w:b/>
          <w:sz w:val="33"/>
          <w:szCs w:val="33"/>
          <w:lang w:eastAsia="ru-RU"/>
        </w:rPr>
      </w:pPr>
      <w:r w:rsidRPr="00DD2346">
        <w:rPr>
          <w:rFonts w:ascii="Times New Roman" w:eastAsia="Times New Roman" w:hAnsi="Times New Roman" w:cs="Times New Roman"/>
          <w:b/>
          <w:sz w:val="33"/>
          <w:szCs w:val="33"/>
          <w:lang w:eastAsia="ru-RU"/>
        </w:rPr>
        <w:t>Памятка МВД РФ и ФСБ РФ по поведению при возникновении угрозы совершения террористической акции</w:t>
      </w:r>
    </w:p>
    <w:p w:rsidR="00DD2346" w:rsidRDefault="00DD2346" w:rsidP="00E629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</w:pPr>
    </w:p>
    <w:p w:rsidR="00E629F9" w:rsidRPr="00DD2346" w:rsidRDefault="00E629F9" w:rsidP="00E629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DD2346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>Если Вы обнаружили подозрительный предмет:</w:t>
      </w:r>
    </w:p>
    <w:p w:rsidR="00E629F9" w:rsidRPr="00DD2346" w:rsidRDefault="00E629F9" w:rsidP="00DD2346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DD2346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При нахождении в общественных местах (улицах, площадях, скверах, вокзалах), совершая поездки в общественном транспорте, обращайте внимание на оставленные сумки, портфели, пакеты, свертки или другие бесхозные предметы, в которых могут находиться взрывные устройства. Если вы обнаружили забытую или бесхозную вещь - опросите людей, находящихся рядом. Постарайтесь установить, кому она принадлежит или кто ее мог оставить.</w:t>
      </w:r>
      <w:r w:rsidR="00DD2346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</w:t>
      </w:r>
      <w:r w:rsidRPr="00DD2346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Если хозяин не установлен, немедленно сообщите о найденном предмете: в первую очередь и в обязательном порядке сотрудникам спецслужб (МВД, ФСБ, МЧС), водителю (если предмет обнаружен в машине, автобусе, других видах транспорта), руководителю учреждения (если предмет обнаружен в учреждении).</w:t>
      </w:r>
    </w:p>
    <w:p w:rsidR="00E629F9" w:rsidRPr="00DD2346" w:rsidRDefault="00E629F9" w:rsidP="00DD2346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DD2346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зафиксируйте время обнаружения, постарайтесь принять меры к тому, чтобы люди отошли как можно дальше от нее;</w:t>
      </w:r>
    </w:p>
    <w:p w:rsidR="00E629F9" w:rsidRPr="00DD2346" w:rsidRDefault="00E629F9" w:rsidP="00DD2346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DD2346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не трогайте, не вскрывайте и не передвигайте находку, не позволяйте сделать это другим;</w:t>
      </w:r>
    </w:p>
    <w:p w:rsidR="00E629F9" w:rsidRPr="00DD2346" w:rsidRDefault="00E629F9" w:rsidP="00DD2346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DD2346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отойдите дальше, посоветуйте это сделать другим людям (при этом важно не создавать панику);</w:t>
      </w:r>
    </w:p>
    <w:p w:rsidR="00E629F9" w:rsidRPr="00DD2346" w:rsidRDefault="00E629F9" w:rsidP="00DD2346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DD2346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- обязательно дождитесь прибытия сотрудников </w:t>
      </w:r>
      <w:r w:rsidR="00170A79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по</w:t>
      </w:r>
      <w:r w:rsidRPr="00DD2346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лиции (МЧС, ФСБ).</w:t>
      </w:r>
    </w:p>
    <w:p w:rsidR="00E629F9" w:rsidRPr="00DD2346" w:rsidRDefault="00E629F9" w:rsidP="00DD2346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DD2346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Помните, что в качестве камуфляжа для взрывных устройств могут использоваться обычные сумки, пакеты, свертки, коробки, игрушки и т.п.</w:t>
      </w:r>
    </w:p>
    <w:p w:rsidR="00E629F9" w:rsidRPr="00DD2346" w:rsidRDefault="00E629F9" w:rsidP="00DD2346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DD2346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Родители! Разъясните детям, что любой предмет, найденный на улице или в подъезде, может представлять опасность для жизни!</w:t>
      </w:r>
    </w:p>
    <w:p w:rsidR="00170A79" w:rsidRDefault="00170A79" w:rsidP="00DD23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</w:pPr>
    </w:p>
    <w:p w:rsidR="00E629F9" w:rsidRPr="00DD2346" w:rsidRDefault="00E629F9" w:rsidP="00DD23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DD2346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>Если Вы оказались в заложниках:</w:t>
      </w:r>
    </w:p>
    <w:p w:rsidR="00E629F9" w:rsidRPr="00DD2346" w:rsidRDefault="00E629F9" w:rsidP="003C32A4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DD2346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Возьмите себя в руки, успокойтесь и не паникуйте, будьте уверены, что спецслужбы уже предпринимают профессиональные меры для вашего освобождения.</w:t>
      </w:r>
    </w:p>
    <w:p w:rsidR="00E629F9" w:rsidRPr="00DD2346" w:rsidRDefault="00E629F9" w:rsidP="003C32A4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DD2346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По возможности расположитесь подальше от окон, дверей и самих преступников, т.е. в местах наибольшей безопасности.</w:t>
      </w:r>
    </w:p>
    <w:p w:rsidR="00E629F9" w:rsidRPr="00DD2346" w:rsidRDefault="00E629F9" w:rsidP="003C32A4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DD2346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Запомните как можно больше информации о преступниках: их количество, степень вооруженности. Составьте максимально полный их зрительный портрет, обратив особое внимание на характерные приметы внешности, телосложения, акцента и тематики разговоров, темперамента, манер поведения и др.</w:t>
      </w:r>
    </w:p>
    <w:p w:rsidR="00E629F9" w:rsidRPr="00DD2346" w:rsidRDefault="00E629F9" w:rsidP="003C32A4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DD2346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Не допускайте действий, провоцирующих преступников к применению оружия или насилия. Изучите ситуацию, при этом старайтесь не предпринимать самостоятельных попыток к освобождению (в зависимости от ситуации). Не смотрите в глаза преступникам, не ведите себя вызывающе, выполняйте все их требования, не рискуйте жизнью своей и окружающих, не </w:t>
      </w:r>
      <w:r w:rsidRPr="00DD2346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lastRenderedPageBreak/>
        <w:t>паникуйте. При ранении или травме не двигайтесь - это предотвратит дополнительную потерю крови.</w:t>
      </w:r>
    </w:p>
    <w:p w:rsidR="00E629F9" w:rsidRPr="00DD2346" w:rsidRDefault="00E629F9" w:rsidP="003C32A4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DD2346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Во время освобождения ложитесь на пол лицом вниз, голову закройте руками и не двигайтесь. Не бегите навстречу сотрудникам спецслужб или от них - Вас могут принять за преступников.</w:t>
      </w:r>
    </w:p>
    <w:p w:rsidR="00E629F9" w:rsidRPr="00DD2346" w:rsidRDefault="00E629F9" w:rsidP="003C32A4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DD2346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Если Вы оказались в захваченном преступниками автобусе или другом виде транспорта, также старайтесь не привлекать к себе внимание. Осмотрите салон, отметьте места возможного укрытия в случае стрельбы. Снимите ювелирные украшения, не смотрите в глаза террористам, не передвигайтесь по салону, не открывайте сумки без разрешения; не реагируйте на их провокационное поведение.</w:t>
      </w:r>
    </w:p>
    <w:p w:rsidR="00E629F9" w:rsidRPr="00DD2346" w:rsidRDefault="00E629F9" w:rsidP="003C32A4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DD2346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Если сотрудники спецслужб предпримут попытку освобождения - ложитесь на пол между креслами и оставайтесь до окончания спецоперации. После освобождения немедленно без паники покиньте автобус (другой вид транспорта), т.к. не исключена возможность его предварительного минирования.</w:t>
      </w:r>
    </w:p>
    <w:p w:rsidR="00DD3C3D" w:rsidRDefault="00DD3C3D" w:rsidP="003C32A4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</w:pPr>
    </w:p>
    <w:p w:rsidR="00E629F9" w:rsidRPr="00DD2346" w:rsidRDefault="00E629F9" w:rsidP="003C32A4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DD2346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>Если информация об эвакуации застала Вас в квартире:</w:t>
      </w:r>
    </w:p>
    <w:p w:rsidR="00DD3C3D" w:rsidRDefault="00DD3C3D" w:rsidP="003C32A4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- </w:t>
      </w:r>
      <w:r w:rsidR="00E629F9" w:rsidRPr="00DD2346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Возьмите документы, деньги, ценности; отключите электричество, газ, воду; </w:t>
      </w:r>
    </w:p>
    <w:p w:rsidR="00DD3C3D" w:rsidRDefault="00DD3C3D" w:rsidP="003C32A4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- </w:t>
      </w:r>
      <w:r w:rsidR="00E629F9" w:rsidRPr="00DD2346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окажите помощь в эвакуации детям, пожилым и тяжелобольным людям; </w:t>
      </w:r>
    </w:p>
    <w:p w:rsidR="00DD3C3D" w:rsidRDefault="00DD3C3D" w:rsidP="003C32A4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- </w:t>
      </w:r>
      <w:r w:rsidR="00E629F9" w:rsidRPr="00DD2346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закройте входную дверь на замок. </w:t>
      </w:r>
    </w:p>
    <w:p w:rsidR="00E629F9" w:rsidRPr="00DD2346" w:rsidRDefault="00DD3C3D" w:rsidP="003C32A4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в</w:t>
      </w:r>
      <w:r w:rsidR="00E629F9" w:rsidRPr="00DD2346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озвращайтесь в покинутое помещение только после разрешения ответственных лиц.</w:t>
      </w:r>
    </w:p>
    <w:p w:rsidR="00E629F9" w:rsidRPr="00DD2346" w:rsidRDefault="00E629F9" w:rsidP="003C32A4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DD2346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>Ради здоровья и жизни своей, родных и близких Вам людей, запомните эту информацию и по возможности старайтесь следовать рекомендациям.</w:t>
      </w:r>
    </w:p>
    <w:p w:rsidR="00E629F9" w:rsidRPr="00DD2346" w:rsidRDefault="001A09CD" w:rsidP="003C32A4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>Единая служба спасения</w:t>
      </w:r>
      <w:r w:rsidR="00E629F9" w:rsidRPr="00DD2346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>: 01</w:t>
      </w:r>
      <w:r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>, 112</w:t>
      </w:r>
    </w:p>
    <w:p w:rsidR="00E629F9" w:rsidRPr="00DD2346" w:rsidRDefault="00912D04" w:rsidP="003C32A4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>Телефон дежурной части по</w:t>
      </w:r>
      <w:r w:rsidR="00E629F9" w:rsidRPr="00DD2346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>лиции: 02</w:t>
      </w:r>
    </w:p>
    <w:p w:rsidR="00E629F9" w:rsidRPr="00000907" w:rsidRDefault="00E629F9" w:rsidP="00E4201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30000"/>
          <w:sz w:val="28"/>
          <w:szCs w:val="28"/>
          <w:lang w:eastAsia="ru-RU"/>
        </w:rPr>
      </w:pPr>
      <w:bookmarkStart w:id="0" w:name="_GoBack"/>
      <w:r w:rsidRPr="00DD2346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 xml:space="preserve">Телефон доверия ФСБ </w:t>
      </w:r>
      <w:r w:rsidR="00E71507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 xml:space="preserve">РФ </w:t>
      </w:r>
      <w:r w:rsidR="00000907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>по Республике Мордовия: (</w:t>
      </w:r>
      <w:r w:rsidR="00000907" w:rsidRPr="000009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9F9"/>
        </w:rPr>
        <w:t xml:space="preserve">8342) 28-88-88 </w:t>
      </w:r>
      <w:r w:rsidR="000009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9F9"/>
        </w:rPr>
        <w:t>(</w:t>
      </w:r>
      <w:r w:rsidR="00000907" w:rsidRPr="000009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9F9"/>
        </w:rPr>
        <w:t>круглосуточн</w:t>
      </w:r>
      <w:r w:rsidR="000009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9F9"/>
        </w:rPr>
        <w:t>о)</w:t>
      </w:r>
      <w:bookmarkEnd w:id="0"/>
      <w:r w:rsidR="000009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9F9"/>
        </w:rPr>
        <w:t>.</w:t>
      </w:r>
    </w:p>
    <w:p w:rsidR="00793899" w:rsidRDefault="00793899" w:rsidP="003C32A4">
      <w:pPr>
        <w:ind w:firstLine="284"/>
        <w:jc w:val="both"/>
      </w:pPr>
    </w:p>
    <w:sectPr w:rsidR="00793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9F9"/>
    <w:rsid w:val="00000907"/>
    <w:rsid w:val="00170A79"/>
    <w:rsid w:val="001A09CD"/>
    <w:rsid w:val="003C32A4"/>
    <w:rsid w:val="00793899"/>
    <w:rsid w:val="00912D04"/>
    <w:rsid w:val="009F4BAB"/>
    <w:rsid w:val="00DD2346"/>
    <w:rsid w:val="00DD3C3D"/>
    <w:rsid w:val="00E42016"/>
    <w:rsid w:val="00E629F9"/>
    <w:rsid w:val="00E7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629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629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62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629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629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629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62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629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367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новейший</dc:creator>
  <cp:keywords/>
  <dc:description/>
  <cp:lastModifiedBy>новейший</cp:lastModifiedBy>
  <cp:revision>10</cp:revision>
  <dcterms:created xsi:type="dcterms:W3CDTF">2015-12-01T06:21:00Z</dcterms:created>
  <dcterms:modified xsi:type="dcterms:W3CDTF">2015-12-01T08:53:00Z</dcterms:modified>
</cp:coreProperties>
</file>